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4BC2" w:rsidRDefault="00AE2D5A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>Farmington Junior High</w:t>
      </w:r>
    </w:p>
    <w:p w14:paraId="00000002" w14:textId="77777777" w:rsidR="00D74BC2" w:rsidRDefault="00AE2D5A">
      <w:pPr>
        <w:jc w:val="center"/>
        <w:rPr>
          <w:sz w:val="32"/>
          <w:szCs w:val="32"/>
        </w:rPr>
      </w:pPr>
      <w:r>
        <w:rPr>
          <w:sz w:val="32"/>
          <w:szCs w:val="32"/>
        </w:rPr>
        <w:t>Community Council Meeting Notes</w:t>
      </w:r>
    </w:p>
    <w:p w14:paraId="00000003" w14:textId="63D61712" w:rsidR="00D74BC2" w:rsidRDefault="00AE2D5A">
      <w:pPr>
        <w:jc w:val="center"/>
        <w:rPr>
          <w:sz w:val="32"/>
          <w:szCs w:val="32"/>
        </w:rPr>
      </w:pPr>
      <w:r>
        <w:rPr>
          <w:sz w:val="32"/>
          <w:szCs w:val="32"/>
        </w:rPr>
        <w:t>May 2022</w:t>
      </w:r>
    </w:p>
    <w:p w14:paraId="00000004" w14:textId="77777777" w:rsidR="00D74BC2" w:rsidRDefault="00AE2D5A">
      <w:r>
        <w:t xml:space="preserve"> </w:t>
      </w:r>
    </w:p>
    <w:p w14:paraId="00000005" w14:textId="77777777" w:rsidR="00D74BC2" w:rsidRDefault="00D74BC2"/>
    <w:p w14:paraId="00000006" w14:textId="1D8D3C71" w:rsidR="00D74BC2" w:rsidRDefault="00AE2D5A">
      <w:r>
        <w:t>There were no agenda items therefore no meeting was held in May.</w:t>
      </w:r>
    </w:p>
    <w:p w14:paraId="00000007" w14:textId="77777777" w:rsidR="00D74BC2" w:rsidRDefault="00D74BC2"/>
    <w:p w14:paraId="00000008" w14:textId="25A08D11" w:rsidR="00D74BC2" w:rsidRDefault="00AE2D5A">
      <w:r>
        <w:t xml:space="preserve">Next meeting will be held </w:t>
      </w:r>
      <w:r w:rsidR="00F70656">
        <w:t>Fall of</w:t>
      </w:r>
      <w:r>
        <w:t xml:space="preserve"> 2022</w:t>
      </w:r>
    </w:p>
    <w:sectPr w:rsidR="00D74BC2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C2"/>
    <w:rsid w:val="00AE2D5A"/>
    <w:rsid w:val="00D74BC2"/>
    <w:rsid w:val="00F7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D1093"/>
  <w15:docId w15:val="{E09C8504-EB34-2641-BE97-4B68D4B7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9FD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BA581D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Am7UVMGa5u6cJyRLmu9fmzqqQ==">AMUW2mU0o0ovVlqhGNM1nWy6LPYiTYni8+3r9oLpInNzDQZTSHaX+Bivh6Oy+hq32NysUqIc/rWohJW6XaIx+Xm6FKq/kmbkMX+mXD5EOW5fZrrkw81nAWU=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Jaussi</dc:creator>
  <cp:lastModifiedBy>Paul Jaussi</cp:lastModifiedBy>
  <cp:revision>3</cp:revision>
  <dcterms:created xsi:type="dcterms:W3CDTF">2022-05-25T03:24:00Z</dcterms:created>
  <dcterms:modified xsi:type="dcterms:W3CDTF">2022-05-25T03:25:00Z</dcterms:modified>
</cp:coreProperties>
</file>